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538F" w14:textId="77777777" w:rsidR="001C5BCE" w:rsidRPr="001C5BCE" w:rsidRDefault="001C5BCE" w:rsidP="001C5BCE">
      <w:pPr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2C5B5683" w14:textId="77777777" w:rsidR="001C5BCE" w:rsidRPr="001C5BCE" w:rsidRDefault="001C5BCE" w:rsidP="001C5BCE">
      <w:pPr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Ūkinių gyvūnų kergimo apskaitos</w:t>
      </w:r>
    </w:p>
    <w:p w14:paraId="4712B6F5" w14:textId="77777777" w:rsidR="001C5BCE" w:rsidRPr="001C5BCE" w:rsidRDefault="001C5BCE" w:rsidP="001C5BCE">
      <w:pPr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taisyklių</w:t>
      </w:r>
    </w:p>
    <w:p w14:paraId="3401A6E7" w14:textId="77777777" w:rsidR="001C5BCE" w:rsidRPr="001C5BCE" w:rsidRDefault="001C5BCE" w:rsidP="001C5BCE">
      <w:pPr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priedas</w:t>
      </w:r>
    </w:p>
    <w:p w14:paraId="3E6CB3D9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6B3C740E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093D3054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lt-LT"/>
          <w14:ligatures w14:val="none"/>
        </w:rPr>
        <w:t>(Ūkinių gyvūnų kergimo žiniaraščio forma)</w:t>
      </w:r>
    </w:p>
    <w:p w14:paraId="0B73C815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73CF7EA1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lt-LT"/>
          <w14:ligatures w14:val="none"/>
        </w:rPr>
        <w:t>ŪKINIŲ GYVŪNŲ KERGIMO ŽINIARAŠTIS</w:t>
      </w:r>
    </w:p>
    <w:p w14:paraId="7A39DEBF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192333C2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___________</w:t>
      </w:r>
    </w:p>
    <w:p w14:paraId="76856261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(data)</w:t>
      </w:r>
    </w:p>
    <w:p w14:paraId="761C1953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2F04692F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5743F66E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6551C94D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___________________________________________________________________________</w:t>
      </w:r>
    </w:p>
    <w:p w14:paraId="0DA48C08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(ūkinių gyvūnų laikytojo vardas, pavardė arba juridinio asmens pavadinimas)</w:t>
      </w:r>
    </w:p>
    <w:p w14:paraId="7C9CC873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25C2D0CD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___________________________________________________________________________</w:t>
      </w:r>
    </w:p>
    <w:p w14:paraId="3DD1070A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(ūkinių gyvūnų laikytojo adresas)</w:t>
      </w:r>
    </w:p>
    <w:p w14:paraId="1707D7D0" w14:textId="77777777" w:rsidR="001C5BCE" w:rsidRPr="001C5BCE" w:rsidRDefault="001C5BCE" w:rsidP="001C5BC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22EEFD7D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___________________________________________________________________________</w:t>
      </w:r>
    </w:p>
    <w:p w14:paraId="457F5D5B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(fizinio ar juridinio asmens kodas)</w:t>
      </w:r>
    </w:p>
    <w:p w14:paraId="422D47B2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5E24571F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332F29D6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___________________________ ________________________</w:t>
      </w:r>
    </w:p>
    <w:p w14:paraId="3364CDF6" w14:textId="77777777" w:rsidR="001C5BCE" w:rsidRPr="001C5BCE" w:rsidRDefault="001C5BCE" w:rsidP="001C5BCE">
      <w:pPr>
        <w:spacing w:after="0" w:line="240" w:lineRule="auto"/>
        <w:ind w:firstLine="55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(reproduktoriaus Nr.)                             (reproduktoriaus veislė)</w:t>
      </w:r>
    </w:p>
    <w:p w14:paraId="3D3E1A54" w14:textId="77777777" w:rsidR="001C5BCE" w:rsidRPr="001C5BC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1284D8B1" w14:textId="77777777" w:rsidR="001C5BCE" w:rsidRPr="001C5BCE" w:rsidRDefault="001C5BCE" w:rsidP="001C5B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___________________________ ________________________</w:t>
      </w:r>
    </w:p>
    <w:p w14:paraId="0D79BF6B" w14:textId="77777777" w:rsidR="001C5BCE" w:rsidRPr="001C5BCE" w:rsidRDefault="001C5BCE" w:rsidP="001C5BCE">
      <w:pPr>
        <w:spacing w:after="0" w:line="240" w:lineRule="auto"/>
        <w:ind w:firstLine="55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(įvedimo į bandą data)                           (išvedimo iš bandos data)</w:t>
      </w:r>
    </w:p>
    <w:p w14:paraId="12B1196E" w14:textId="77777777" w:rsidR="001C5BCE" w:rsidRPr="001C5BC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tbl>
      <w:tblPr>
        <w:tblW w:w="978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08"/>
        <w:gridCol w:w="2412"/>
        <w:gridCol w:w="2692"/>
      </w:tblGrid>
      <w:tr w:rsidR="001C5BCE" w:rsidRPr="001C5BCE" w14:paraId="4E4AB0CA" w14:textId="77777777" w:rsidTr="001C5BCE">
        <w:trPr>
          <w:trHeight w:val="70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5539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Ūkinio gyvūno individualus Nr.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3164" w14:textId="77777777" w:rsidR="001C5BCE" w:rsidRPr="001C5BCE" w:rsidRDefault="001C5BCE" w:rsidP="001C5BCE">
            <w:pPr>
              <w:spacing w:after="0" w:line="240" w:lineRule="auto"/>
              <w:ind w:left="3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Atvedimo data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EA053" w14:textId="77777777" w:rsidR="001C5BCE" w:rsidRPr="001C5BCE" w:rsidRDefault="001C5BCE" w:rsidP="001C5BCE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Amžiaus grupė</w:t>
            </w:r>
          </w:p>
        </w:tc>
        <w:tc>
          <w:tcPr>
            <w:tcW w:w="2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3F36" w14:textId="77777777" w:rsidR="001C5BCE" w:rsidRPr="001C5BCE" w:rsidRDefault="001C5BCE" w:rsidP="001C5BCE">
            <w:pPr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Rūšis / veislė</w:t>
            </w:r>
          </w:p>
        </w:tc>
      </w:tr>
      <w:tr w:rsidR="001C5BCE" w:rsidRPr="001C5BCE" w14:paraId="4B0A29DB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1BBD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D9C8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A95E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6194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</w:tr>
      <w:tr w:rsidR="001C5BCE" w:rsidRPr="001C5BCE" w14:paraId="65FDFEE6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8E26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2E9B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ED23E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45783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1C5BCE" w:rsidRPr="001C5BCE" w14:paraId="4165704B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B43D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7D93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3C14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B6A3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1C5BCE" w:rsidRPr="001C5BCE" w14:paraId="762668D2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C85B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4677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235D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8259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1C5BCE" w:rsidRPr="001C5BCE" w14:paraId="339BDB80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2DFC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F363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0ACE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8BFB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1C5BCE" w:rsidRPr="001C5BCE" w14:paraId="3C5D0592" w14:textId="77777777" w:rsidTr="002553C4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83A1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B84B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D204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A2D8" w14:textId="77777777" w:rsidR="001C5BCE" w:rsidRPr="001C5BCE" w:rsidRDefault="001C5BCE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C5B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</w:tr>
      <w:tr w:rsidR="002553C4" w:rsidRPr="001C5BCE" w14:paraId="29BD36C5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4B30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6DB7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FA4C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EFFB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53AAEAA3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B731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890D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7EAD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B393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363A9622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1A46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F434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43A2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8867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45885B66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B2A6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3013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3EB00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04EA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2B053737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C342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AD17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3DC5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967F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22ACAF8C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431F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CC4A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E60F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A99D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393B85F1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6512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EE9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25A6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2574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4A655C91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9BA5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E9D3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182C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25A1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6D9BCEEE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AEB7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4F23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D571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4730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4E2A6816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78D0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9814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B3346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CF95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3DBDE0D6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B496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A201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CD17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C531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764293A2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B42B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3C5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10A4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46A2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60CA6361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00DF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5675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B279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C26C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44FF0655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997A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A507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D0DD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8786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3488DB3D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DDB6F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19EC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6274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CF62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06403A15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6935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E394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8FFC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B40E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12132D51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998C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7310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1988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65D4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2553C4" w:rsidRPr="001C5BCE" w14:paraId="591755E4" w14:textId="77777777" w:rsidTr="001C5BCE">
        <w:trPr>
          <w:trHeight w:val="236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4ED9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D1F7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E9BE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DEFD" w14:textId="77777777" w:rsidR="002553C4" w:rsidRPr="001C5BCE" w:rsidRDefault="002553C4" w:rsidP="001C5B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7AB885B" w14:textId="77777777" w:rsidR="001C5BCE" w:rsidRPr="001C5BCE" w:rsidRDefault="001C5BCE" w:rsidP="001C5BC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6A9AEE7C" w14:textId="77777777" w:rsidR="001C5BCE" w:rsidRPr="001C5BC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 </w:t>
      </w:r>
    </w:p>
    <w:p w14:paraId="54BC0CAC" w14:textId="77777777" w:rsidR="001C5BCE" w:rsidRPr="001C5BCE" w:rsidRDefault="001C5BCE" w:rsidP="001C5B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Žiniaraštį užpildęs asmuo        ______________________________ ________________</w:t>
      </w:r>
    </w:p>
    <w:p w14:paraId="4D3F0577" w14:textId="77777777" w:rsidR="001C5BCE" w:rsidRPr="001C5BCE" w:rsidRDefault="001C5BCE" w:rsidP="001C5BCE">
      <w:pPr>
        <w:spacing w:after="0" w:line="240" w:lineRule="auto"/>
        <w:ind w:firstLine="37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</w:pPr>
      <w:r w:rsidRPr="001C5BC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lt-LT"/>
          <w14:ligatures w14:val="none"/>
        </w:rPr>
        <w:t>(vardas, pavardė)                         (parašas)</w:t>
      </w:r>
    </w:p>
    <w:p w14:paraId="0F93475A" w14:textId="77777777" w:rsidR="0007532C" w:rsidRDefault="0007532C"/>
    <w:sectPr w:rsidR="0007532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70"/>
    <w:rsid w:val="0007532C"/>
    <w:rsid w:val="001C5BCE"/>
    <w:rsid w:val="00244770"/>
    <w:rsid w:val="0025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9E6FC-8D05-4789-B187-7584EBF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Vėbra</dc:creator>
  <cp:keywords/>
  <dc:description/>
  <cp:lastModifiedBy>Aurika</cp:lastModifiedBy>
  <cp:revision>3</cp:revision>
  <dcterms:created xsi:type="dcterms:W3CDTF">2023-05-11T10:50:00Z</dcterms:created>
  <dcterms:modified xsi:type="dcterms:W3CDTF">2023-08-24T06:22:00Z</dcterms:modified>
</cp:coreProperties>
</file>